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D6A545" w14:textId="65547D11" w:rsidR="00B514C3" w:rsidRDefault="00CB4457" w:rsidP="00CB4457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Quick Guide to Re-Parenting</w:t>
      </w:r>
    </w:p>
    <w:p w14:paraId="6B3AC8A0" w14:textId="77777777" w:rsidR="00CB4457" w:rsidRDefault="00CB4457">
      <w:pPr>
        <w:spacing w:after="240"/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410"/>
        <w:gridCol w:w="5669"/>
      </w:tblGrid>
      <w:tr w:rsidR="00CB4457" w14:paraId="0CE0EFEE" w14:textId="77777777" w:rsidTr="00CB4457">
        <w:tc>
          <w:tcPr>
            <w:tcW w:w="1271" w:type="dxa"/>
          </w:tcPr>
          <w:p w14:paraId="217FD1FB" w14:textId="74086998" w:rsidR="00CB4457" w:rsidRPr="00CB4457" w:rsidRDefault="00CB4457" w:rsidP="00CB4457">
            <w:pPr>
              <w:spacing w:after="240"/>
              <w:jc w:val="center"/>
              <w:rPr>
                <w:rFonts w:cs="Arial"/>
                <w:i/>
                <w:iCs/>
                <w:sz w:val="28"/>
                <w:szCs w:val="28"/>
                <w:lang w:val="en-CA"/>
              </w:rPr>
            </w:pPr>
            <w:r w:rsidRPr="00CB4457">
              <w:rPr>
                <w:rFonts w:cs="Arial"/>
                <w:i/>
                <w:iCs/>
                <w:sz w:val="28"/>
                <w:szCs w:val="28"/>
                <w:lang w:val="en-CA"/>
              </w:rPr>
              <w:t>Step 1</w:t>
            </w:r>
          </w:p>
        </w:tc>
        <w:tc>
          <w:tcPr>
            <w:tcW w:w="2410" w:type="dxa"/>
          </w:tcPr>
          <w:p w14:paraId="3FA73EC9" w14:textId="4F03542A" w:rsidR="00CB4457" w:rsidRPr="00CB4457" w:rsidRDefault="00CB4457" w:rsidP="00CB4457">
            <w:pPr>
              <w:spacing w:after="240"/>
              <w:jc w:val="left"/>
              <w:rPr>
                <w:rFonts w:cs="Arial"/>
                <w:lang w:val="en-CA"/>
              </w:rPr>
            </w:pP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Self-Identification</w:t>
            </w:r>
          </w:p>
        </w:tc>
        <w:tc>
          <w:tcPr>
            <w:tcW w:w="5669" w:type="dxa"/>
          </w:tcPr>
          <w:p w14:paraId="3E1C9166" w14:textId="5EA02E8F" w:rsidR="00CB4457" w:rsidRPr="00CB4457" w:rsidRDefault="00CB4457" w:rsidP="00CB4457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Write down how you identify your 'Self' in the present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 xml:space="preserve">moment. What qualities does your Self possess? (Consider the 8 </w:t>
            </w:r>
            <w:proofErr w:type="gramStart"/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C's</w:t>
            </w:r>
            <w:proofErr w:type="gramEnd"/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 xml:space="preserve"> of IFS:</w:t>
            </w:r>
          </w:p>
          <w:p w14:paraId="046BBD55" w14:textId="77777777" w:rsidR="00CB4457" w:rsidRPr="00CB4457" w:rsidRDefault="00CB4457" w:rsidP="00CB4457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Calmness, Clarity, Curiosity, Compassion, Confidence, Courage, Creativity,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and Connectedness.)</w:t>
            </w:r>
          </w:p>
          <w:p w14:paraId="0E206C21" w14:textId="00F638A6" w:rsidR="00CB4457" w:rsidRPr="00CB4457" w:rsidRDefault="00CB4457" w:rsidP="00CB4457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</w:p>
        </w:tc>
      </w:tr>
      <w:tr w:rsidR="00CB4457" w14:paraId="3045A011" w14:textId="77777777" w:rsidTr="00CB4457">
        <w:tc>
          <w:tcPr>
            <w:tcW w:w="1271" w:type="dxa"/>
          </w:tcPr>
          <w:p w14:paraId="2C612AF2" w14:textId="1D2A845E" w:rsidR="00CB4457" w:rsidRPr="00CB4457" w:rsidRDefault="00CB4457" w:rsidP="00CB4457">
            <w:pPr>
              <w:spacing w:after="240"/>
              <w:jc w:val="center"/>
              <w:rPr>
                <w:rFonts w:cs="Arial"/>
                <w:i/>
                <w:iCs/>
                <w:sz w:val="28"/>
                <w:szCs w:val="28"/>
                <w:lang w:val="en-CA"/>
              </w:rPr>
            </w:pPr>
            <w:r w:rsidRPr="00CB4457">
              <w:rPr>
                <w:rFonts w:cs="Arial"/>
                <w:i/>
                <w:iCs/>
                <w:sz w:val="28"/>
                <w:szCs w:val="28"/>
                <w:lang w:val="en-CA"/>
              </w:rPr>
              <w:t>Step 2</w:t>
            </w:r>
          </w:p>
        </w:tc>
        <w:tc>
          <w:tcPr>
            <w:tcW w:w="2410" w:type="dxa"/>
          </w:tcPr>
          <w:p w14:paraId="26B94335" w14:textId="2C8241F5" w:rsidR="00CB4457" w:rsidRPr="00CB4457" w:rsidRDefault="00CB4457" w:rsidP="00CB4457">
            <w:pPr>
              <w:spacing w:after="240"/>
              <w:jc w:val="left"/>
              <w:rPr>
                <w:rFonts w:cs="Arial"/>
                <w:lang w:val="en-CA"/>
              </w:rPr>
            </w:pP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Identify the Part</w:t>
            </w:r>
          </w:p>
        </w:tc>
        <w:tc>
          <w:tcPr>
            <w:tcW w:w="5669" w:type="dxa"/>
          </w:tcPr>
          <w:p w14:paraId="3DDC8377" w14:textId="77777777" w:rsidR="00CB4457" w:rsidRPr="00CB4457" w:rsidRDefault="00CB4457" w:rsidP="00CB4457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Think about a young or vulnerable part of you that needs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nurturing and care. Describe this part. How does it feel? What does it want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or need?</w:t>
            </w:r>
          </w:p>
          <w:p w14:paraId="2C54120F" w14:textId="4CCC8681" w:rsidR="00CB4457" w:rsidRPr="00CB4457" w:rsidRDefault="00CB4457" w:rsidP="00CB4457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</w:p>
        </w:tc>
      </w:tr>
      <w:tr w:rsidR="00CB4457" w14:paraId="6F22F6FC" w14:textId="77777777" w:rsidTr="00CB4457">
        <w:tc>
          <w:tcPr>
            <w:tcW w:w="1271" w:type="dxa"/>
          </w:tcPr>
          <w:p w14:paraId="7A1A851D" w14:textId="44BB77F4" w:rsidR="00CB4457" w:rsidRPr="00CB4457" w:rsidRDefault="00CB4457" w:rsidP="00CB4457">
            <w:pPr>
              <w:spacing w:after="240"/>
              <w:jc w:val="center"/>
              <w:rPr>
                <w:rFonts w:cs="Arial"/>
                <w:i/>
                <w:iCs/>
                <w:sz w:val="28"/>
                <w:szCs w:val="28"/>
                <w:lang w:val="en-CA"/>
              </w:rPr>
            </w:pPr>
            <w:r w:rsidRPr="00CB4457">
              <w:rPr>
                <w:rFonts w:cs="Arial"/>
                <w:i/>
                <w:iCs/>
                <w:sz w:val="28"/>
                <w:szCs w:val="28"/>
                <w:lang w:val="en-CA"/>
              </w:rPr>
              <w:t>Step 3</w:t>
            </w:r>
          </w:p>
        </w:tc>
        <w:tc>
          <w:tcPr>
            <w:tcW w:w="2410" w:type="dxa"/>
          </w:tcPr>
          <w:p w14:paraId="66719AAD" w14:textId="505B256D" w:rsidR="00CB4457" w:rsidRPr="00CB4457" w:rsidRDefault="00CB4457" w:rsidP="00CB4457">
            <w:pPr>
              <w:spacing w:after="240"/>
              <w:jc w:val="left"/>
              <w:rPr>
                <w:rFonts w:cs="Arial"/>
                <w:lang w:val="en-CA"/>
              </w:rPr>
            </w:pP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Describe the Situation</w:t>
            </w:r>
          </w:p>
        </w:tc>
        <w:tc>
          <w:tcPr>
            <w:tcW w:w="5669" w:type="dxa"/>
          </w:tcPr>
          <w:p w14:paraId="7CDD3FDE" w14:textId="77777777" w:rsidR="00CB4457" w:rsidRPr="00CB4457" w:rsidRDefault="00CB4457" w:rsidP="00CB4457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Write about a recent situation where this part was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triggered or activated. What happened? How did you react? What did this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part need at that moment?</w:t>
            </w:r>
          </w:p>
          <w:p w14:paraId="2F47C37A" w14:textId="21227A07" w:rsidR="00CB4457" w:rsidRPr="00CB4457" w:rsidRDefault="00CB4457" w:rsidP="00CB4457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</w:p>
        </w:tc>
      </w:tr>
      <w:tr w:rsidR="00CB4457" w14:paraId="2DCF3C5D" w14:textId="77777777" w:rsidTr="00CB4457">
        <w:tc>
          <w:tcPr>
            <w:tcW w:w="1271" w:type="dxa"/>
          </w:tcPr>
          <w:p w14:paraId="2B6A0F52" w14:textId="15FC44E1" w:rsidR="00CB4457" w:rsidRPr="00CB4457" w:rsidRDefault="00CB4457" w:rsidP="00CB4457">
            <w:pPr>
              <w:spacing w:after="240"/>
              <w:jc w:val="center"/>
              <w:rPr>
                <w:rFonts w:cs="Arial"/>
                <w:i/>
                <w:iCs/>
                <w:sz w:val="28"/>
                <w:szCs w:val="28"/>
                <w:lang w:val="en-CA"/>
              </w:rPr>
            </w:pPr>
            <w:r w:rsidRPr="00CB4457">
              <w:rPr>
                <w:rFonts w:cs="Arial"/>
                <w:i/>
                <w:iCs/>
                <w:sz w:val="28"/>
                <w:szCs w:val="28"/>
                <w:lang w:val="en-CA"/>
              </w:rPr>
              <w:t>Step 4</w:t>
            </w:r>
          </w:p>
        </w:tc>
        <w:tc>
          <w:tcPr>
            <w:tcW w:w="2410" w:type="dxa"/>
          </w:tcPr>
          <w:p w14:paraId="1EDA7450" w14:textId="175F4960" w:rsidR="00CB4457" w:rsidRPr="00CB4457" w:rsidRDefault="00CB4457" w:rsidP="00CB4457">
            <w:pPr>
              <w:spacing w:after="240"/>
              <w:jc w:val="left"/>
              <w:rPr>
                <w:rFonts w:cs="Arial"/>
                <w:lang w:val="en-CA"/>
              </w:rPr>
            </w:pP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Re-parenting Role</w:t>
            </w:r>
          </w:p>
        </w:tc>
        <w:tc>
          <w:tcPr>
            <w:tcW w:w="5669" w:type="dxa"/>
          </w:tcPr>
          <w:p w14:paraId="28B19F49" w14:textId="77777777" w:rsidR="00CB4457" w:rsidRPr="00CB4457" w:rsidRDefault="00CB4457" w:rsidP="00CB4457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Imagine your Self stepping into a nurturing, parental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role. What kind of parent would you be to this part? Write down your vision of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this.</w:t>
            </w:r>
          </w:p>
          <w:p w14:paraId="3DACEB64" w14:textId="383CEB53" w:rsidR="00CB4457" w:rsidRPr="00CB4457" w:rsidRDefault="00CB4457" w:rsidP="00CB4457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</w:p>
        </w:tc>
      </w:tr>
      <w:tr w:rsidR="00CB4457" w14:paraId="2413DE3B" w14:textId="77777777" w:rsidTr="00CB4457">
        <w:tc>
          <w:tcPr>
            <w:tcW w:w="1271" w:type="dxa"/>
          </w:tcPr>
          <w:p w14:paraId="024B77E2" w14:textId="2EAD9DEC" w:rsidR="00CB4457" w:rsidRPr="00CB4457" w:rsidRDefault="00CB4457" w:rsidP="00CB4457">
            <w:pPr>
              <w:spacing w:after="240"/>
              <w:jc w:val="center"/>
              <w:rPr>
                <w:rFonts w:cs="Arial"/>
                <w:i/>
                <w:iCs/>
                <w:sz w:val="28"/>
                <w:szCs w:val="28"/>
                <w:lang w:val="en-CA"/>
              </w:rPr>
            </w:pPr>
            <w:r w:rsidRPr="00CB4457">
              <w:rPr>
                <w:rFonts w:cs="Arial"/>
                <w:i/>
                <w:iCs/>
                <w:sz w:val="28"/>
                <w:szCs w:val="28"/>
                <w:lang w:val="en-CA"/>
              </w:rPr>
              <w:t>Step 5</w:t>
            </w:r>
          </w:p>
        </w:tc>
        <w:tc>
          <w:tcPr>
            <w:tcW w:w="2410" w:type="dxa"/>
          </w:tcPr>
          <w:p w14:paraId="2442C024" w14:textId="60810DEF" w:rsidR="00CB4457" w:rsidRPr="00CB4457" w:rsidRDefault="00CB4457" w:rsidP="00CB4457">
            <w:pPr>
              <w:spacing w:after="240"/>
              <w:jc w:val="left"/>
              <w:rPr>
                <w:rFonts w:cs="Arial"/>
                <w:lang w:val="en-CA"/>
              </w:rPr>
            </w:pP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Words of Comfort</w:t>
            </w:r>
          </w:p>
        </w:tc>
        <w:tc>
          <w:tcPr>
            <w:tcW w:w="5669" w:type="dxa"/>
          </w:tcPr>
          <w:p w14:paraId="38B9D097" w14:textId="77777777" w:rsidR="00CB4457" w:rsidRPr="00CB4457" w:rsidRDefault="00CB4457" w:rsidP="00CB4457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Write a letter from your Self (as a parent) to this part.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What would you say to comfort, validate, and meet the needs of this part?</w:t>
            </w:r>
          </w:p>
          <w:p w14:paraId="2FD1F0E9" w14:textId="2FED471B" w:rsidR="00CB4457" w:rsidRPr="00CB4457" w:rsidRDefault="00CB4457" w:rsidP="00CB4457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</w:p>
        </w:tc>
      </w:tr>
      <w:tr w:rsidR="00CB4457" w14:paraId="58E2EF57" w14:textId="77777777" w:rsidTr="00CB4457">
        <w:tc>
          <w:tcPr>
            <w:tcW w:w="1271" w:type="dxa"/>
          </w:tcPr>
          <w:p w14:paraId="29415121" w14:textId="161A9F86" w:rsidR="00CB4457" w:rsidRPr="00CB4457" w:rsidRDefault="00CB4457" w:rsidP="00CB4457">
            <w:pPr>
              <w:spacing w:after="240"/>
              <w:jc w:val="center"/>
              <w:rPr>
                <w:rFonts w:cs="Arial"/>
                <w:i/>
                <w:iCs/>
                <w:sz w:val="28"/>
                <w:szCs w:val="28"/>
                <w:lang w:val="en-CA"/>
              </w:rPr>
            </w:pPr>
            <w:r w:rsidRPr="00CB4457">
              <w:rPr>
                <w:rFonts w:cs="Arial"/>
                <w:i/>
                <w:iCs/>
                <w:sz w:val="28"/>
                <w:szCs w:val="28"/>
                <w:lang w:val="en-CA"/>
              </w:rPr>
              <w:t>Step 6</w:t>
            </w:r>
          </w:p>
        </w:tc>
        <w:tc>
          <w:tcPr>
            <w:tcW w:w="2410" w:type="dxa"/>
          </w:tcPr>
          <w:p w14:paraId="49D234B5" w14:textId="5F81B50E" w:rsidR="00CB4457" w:rsidRPr="00CB4457" w:rsidRDefault="00CB4457" w:rsidP="00CB4457">
            <w:pPr>
              <w:spacing w:after="240"/>
              <w:jc w:val="left"/>
              <w:rPr>
                <w:rFonts w:cs="Arial"/>
                <w:lang w:val="en-CA"/>
              </w:rPr>
            </w:pP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Act of Care</w:t>
            </w:r>
          </w:p>
        </w:tc>
        <w:tc>
          <w:tcPr>
            <w:tcW w:w="5669" w:type="dxa"/>
          </w:tcPr>
          <w:p w14:paraId="7732DE41" w14:textId="77777777" w:rsidR="00CB4457" w:rsidRPr="00CB4457" w:rsidRDefault="00CB4457" w:rsidP="00CB4457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Imagine an act of care or nurturing that you can provide for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this part. It could be a comforting action, a symbolic gesture, or a mental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image that brings comfort.</w:t>
            </w:r>
          </w:p>
          <w:p w14:paraId="203CD5CD" w14:textId="2455F7EF" w:rsidR="00CB4457" w:rsidRPr="00CB4457" w:rsidRDefault="00CB4457" w:rsidP="00CB4457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</w:p>
        </w:tc>
      </w:tr>
      <w:tr w:rsidR="00CB4457" w14:paraId="34358C88" w14:textId="77777777" w:rsidTr="00CB4457">
        <w:tc>
          <w:tcPr>
            <w:tcW w:w="1271" w:type="dxa"/>
          </w:tcPr>
          <w:p w14:paraId="1504BC97" w14:textId="38EA7989" w:rsidR="00CB4457" w:rsidRPr="00CB4457" w:rsidRDefault="00CB4457" w:rsidP="00CB4457">
            <w:pPr>
              <w:spacing w:after="240"/>
              <w:jc w:val="center"/>
              <w:rPr>
                <w:rFonts w:cs="Arial"/>
                <w:i/>
                <w:iCs/>
                <w:sz w:val="28"/>
                <w:szCs w:val="28"/>
                <w:lang w:val="en-CA"/>
              </w:rPr>
            </w:pPr>
            <w:r w:rsidRPr="00CB4457">
              <w:rPr>
                <w:rFonts w:cs="Arial"/>
                <w:i/>
                <w:iCs/>
                <w:sz w:val="28"/>
                <w:szCs w:val="28"/>
                <w:lang w:val="en-CA"/>
              </w:rPr>
              <w:t>Step 7</w:t>
            </w:r>
          </w:p>
        </w:tc>
        <w:tc>
          <w:tcPr>
            <w:tcW w:w="2410" w:type="dxa"/>
          </w:tcPr>
          <w:p w14:paraId="71C3BA7A" w14:textId="3C538977" w:rsidR="00CB4457" w:rsidRPr="00CB4457" w:rsidRDefault="00CB4457" w:rsidP="00CB4457">
            <w:pPr>
              <w:spacing w:after="240"/>
              <w:jc w:val="left"/>
              <w:rPr>
                <w:rFonts w:cs="Arial"/>
                <w:lang w:val="en-CA"/>
              </w:rPr>
            </w:pP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Continual Care</w:t>
            </w:r>
          </w:p>
        </w:tc>
        <w:tc>
          <w:tcPr>
            <w:tcW w:w="5669" w:type="dxa"/>
          </w:tcPr>
          <w:p w14:paraId="350FC3E1" w14:textId="77777777" w:rsidR="00CB4457" w:rsidRPr="00CB4457" w:rsidRDefault="00CB4457" w:rsidP="00CB4457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How can you continue to provide this care for your part in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your daily life? Create a small action plan for this.</w:t>
            </w:r>
          </w:p>
          <w:p w14:paraId="7CD5E16A" w14:textId="176790B7" w:rsidR="00CB4457" w:rsidRPr="00CB4457" w:rsidRDefault="00CB4457" w:rsidP="00CB4457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</w:p>
        </w:tc>
      </w:tr>
      <w:tr w:rsidR="00CB4457" w14:paraId="1792DE07" w14:textId="77777777" w:rsidTr="00CB4457">
        <w:tc>
          <w:tcPr>
            <w:tcW w:w="1271" w:type="dxa"/>
          </w:tcPr>
          <w:p w14:paraId="055CFBFA" w14:textId="75CF3455" w:rsidR="00CB4457" w:rsidRPr="00CB4457" w:rsidRDefault="00CB4457" w:rsidP="00CB4457">
            <w:pPr>
              <w:spacing w:after="240"/>
              <w:jc w:val="center"/>
              <w:rPr>
                <w:rFonts w:cs="Arial"/>
                <w:i/>
                <w:iCs/>
                <w:sz w:val="28"/>
                <w:szCs w:val="28"/>
                <w:lang w:val="en-CA"/>
              </w:rPr>
            </w:pPr>
            <w:r w:rsidRPr="00CB4457">
              <w:rPr>
                <w:rFonts w:cs="Arial"/>
                <w:i/>
                <w:iCs/>
                <w:sz w:val="28"/>
                <w:szCs w:val="28"/>
                <w:lang w:val="en-CA"/>
              </w:rPr>
              <w:t>Step 8</w:t>
            </w:r>
          </w:p>
        </w:tc>
        <w:tc>
          <w:tcPr>
            <w:tcW w:w="2410" w:type="dxa"/>
          </w:tcPr>
          <w:p w14:paraId="5B3B4CA2" w14:textId="04782394" w:rsidR="00CB4457" w:rsidRPr="00CB4457" w:rsidRDefault="00CB4457" w:rsidP="00CB4457">
            <w:pPr>
              <w:spacing w:after="240"/>
              <w:jc w:val="left"/>
              <w:rPr>
                <w:rFonts w:cs="Arial"/>
                <w:lang w:val="en-CA"/>
              </w:rPr>
            </w:pP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Reflection</w:t>
            </w:r>
          </w:p>
        </w:tc>
        <w:tc>
          <w:tcPr>
            <w:tcW w:w="5669" w:type="dxa"/>
          </w:tcPr>
          <w:p w14:paraId="34B53E03" w14:textId="5B49C72B" w:rsidR="00CB4457" w:rsidRPr="00CB4457" w:rsidRDefault="00CB4457" w:rsidP="00CB4457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Reflect on this process. How did it feel to take on a parenting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CB4457">
              <w:rPr>
                <w:rFonts w:cs="Arial"/>
                <w:color w:val="auto"/>
                <w:kern w:val="0"/>
                <w:lang w:val="en-US" w:eastAsia="en-US"/>
              </w:rPr>
              <w:t>role for your part? How did your part respond?</w:t>
            </w:r>
          </w:p>
          <w:p w14:paraId="0CF7C024" w14:textId="2F383870" w:rsidR="00CB4457" w:rsidRPr="00CB4457" w:rsidRDefault="00CB4457" w:rsidP="00CB4457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</w:p>
        </w:tc>
      </w:tr>
    </w:tbl>
    <w:p w14:paraId="7D29D41B" w14:textId="77777777" w:rsidR="00CB4457" w:rsidRDefault="00CB4457">
      <w:pPr>
        <w:spacing w:after="240"/>
        <w:rPr>
          <w:lang w:val="en-CA"/>
        </w:rPr>
      </w:pPr>
    </w:p>
    <w:p w14:paraId="4D2280A9" w14:textId="77777777" w:rsidR="00CB4457" w:rsidRPr="00CB4457" w:rsidRDefault="00CB4457">
      <w:pPr>
        <w:spacing w:after="240"/>
        <w:rPr>
          <w:lang w:val="en-CA"/>
        </w:rPr>
      </w:pPr>
    </w:p>
    <w:sectPr w:rsidR="00CB4457" w:rsidRPr="00CB4457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457"/>
    <w:rsid w:val="000A47C0"/>
    <w:rsid w:val="00330684"/>
    <w:rsid w:val="00352489"/>
    <w:rsid w:val="005333CB"/>
    <w:rsid w:val="00860BAE"/>
    <w:rsid w:val="00875166"/>
    <w:rsid w:val="00A4074E"/>
    <w:rsid w:val="00B514C3"/>
    <w:rsid w:val="00C81D81"/>
    <w:rsid w:val="00CB4457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822062"/>
  <w15:chartTrackingRefBased/>
  <w15:docId w15:val="{AD957982-35D3-3A48-BB6E-A1588D5C9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4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4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45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45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45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45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45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45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45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B445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45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457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457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457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457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457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457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457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CB445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4457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45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4457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CB44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4457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CB44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44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4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457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CB44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B4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1</cp:revision>
  <dcterms:created xsi:type="dcterms:W3CDTF">2024-12-14T14:25:00Z</dcterms:created>
  <dcterms:modified xsi:type="dcterms:W3CDTF">2024-12-14T14:31:00Z</dcterms:modified>
</cp:coreProperties>
</file>